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435" w:rsidRPr="00EA35F1" w:rsidRDefault="007B5435" w:rsidP="00843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35F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7B5435" w:rsidRPr="00EA35F1" w:rsidRDefault="007B5435" w:rsidP="00843BD4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EA35F1">
        <w:rPr>
          <w:rFonts w:ascii="Times New Roman" w:hAnsi="Times New Roman"/>
          <w:sz w:val="24"/>
          <w:szCs w:val="24"/>
        </w:rPr>
        <w:t>MİLLÎ EĞİTİM BAKANLIĞI</w:t>
      </w:r>
    </w:p>
    <w:p w:rsidR="007B5435" w:rsidRPr="00EA35F1" w:rsidRDefault="007B5435" w:rsidP="00843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35F1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251C0A" w:rsidRPr="00EA35F1" w:rsidRDefault="00251C0A" w:rsidP="00843B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153B" w:rsidRPr="00EA35F1" w:rsidRDefault="004C153B" w:rsidP="004C15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35F1">
        <w:rPr>
          <w:rFonts w:ascii="Times New Roman" w:hAnsi="Times New Roman" w:cs="Times New Roman"/>
          <w:b/>
          <w:sz w:val="24"/>
          <w:szCs w:val="24"/>
        </w:rPr>
        <w:t>Mesleki  Gelişim</w:t>
      </w:r>
      <w:proofErr w:type="gramEnd"/>
      <w:r w:rsidRPr="00EA35F1">
        <w:rPr>
          <w:rFonts w:ascii="Times New Roman" w:hAnsi="Times New Roman" w:cs="Times New Roman"/>
          <w:b/>
          <w:sz w:val="24"/>
          <w:szCs w:val="24"/>
        </w:rPr>
        <w:t xml:space="preserve"> 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C153B" w:rsidRPr="008E402F" w:rsidTr="00595AF4">
        <w:tc>
          <w:tcPr>
            <w:tcW w:w="3070" w:type="dxa"/>
          </w:tcPr>
          <w:p w:rsidR="004C153B" w:rsidRPr="008E402F" w:rsidRDefault="004C153B" w:rsidP="0059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02F">
              <w:rPr>
                <w:rFonts w:ascii="Times New Roman" w:hAnsi="Times New Roman" w:cs="Times New Roman"/>
                <w:b/>
              </w:rPr>
              <w:t>ALAN</w:t>
            </w:r>
          </w:p>
        </w:tc>
        <w:tc>
          <w:tcPr>
            <w:tcW w:w="3071" w:type="dxa"/>
          </w:tcPr>
          <w:p w:rsidR="004C153B" w:rsidRPr="008E402F" w:rsidRDefault="004C153B" w:rsidP="0059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02F">
              <w:rPr>
                <w:rFonts w:ascii="Times New Roman" w:hAnsi="Times New Roman" w:cs="Times New Roman"/>
                <w:b/>
              </w:rPr>
              <w:t>ALT ALAN</w:t>
            </w:r>
          </w:p>
        </w:tc>
        <w:tc>
          <w:tcPr>
            <w:tcW w:w="3071" w:type="dxa"/>
          </w:tcPr>
          <w:p w:rsidR="004C153B" w:rsidRPr="008E402F" w:rsidRDefault="004C153B" w:rsidP="0059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02F">
              <w:rPr>
                <w:rFonts w:ascii="Times New Roman" w:hAnsi="Times New Roman" w:cs="Times New Roman"/>
                <w:b/>
              </w:rPr>
              <w:t>KODU</w:t>
            </w:r>
          </w:p>
        </w:tc>
      </w:tr>
      <w:tr w:rsidR="004C153B" w:rsidRPr="008E402F" w:rsidTr="00595AF4">
        <w:tc>
          <w:tcPr>
            <w:tcW w:w="3070" w:type="dxa"/>
          </w:tcPr>
          <w:p w:rsidR="004C153B" w:rsidRPr="008E402F" w:rsidRDefault="004C153B" w:rsidP="00595AF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E402F">
              <w:rPr>
                <w:rFonts w:ascii="Times New Roman" w:hAnsi="Times New Roman" w:cs="Times New Roman"/>
                <w:b/>
                <w:color w:val="000000"/>
              </w:rPr>
              <w:t>Özel Eğitim ve Rehberlik</w:t>
            </w:r>
          </w:p>
        </w:tc>
        <w:tc>
          <w:tcPr>
            <w:tcW w:w="3071" w:type="dxa"/>
          </w:tcPr>
          <w:p w:rsidR="004C153B" w:rsidRPr="008E402F" w:rsidRDefault="004C153B" w:rsidP="0059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02F">
              <w:rPr>
                <w:rFonts w:ascii="Times New Roman" w:hAnsi="Times New Roman" w:cs="Times New Roman"/>
                <w:b/>
              </w:rPr>
              <w:t>Özel Eğitim</w:t>
            </w:r>
          </w:p>
        </w:tc>
        <w:tc>
          <w:tcPr>
            <w:tcW w:w="3071" w:type="dxa"/>
          </w:tcPr>
          <w:p w:rsidR="004C153B" w:rsidRPr="008E402F" w:rsidRDefault="004C153B" w:rsidP="004C15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402F">
              <w:rPr>
                <w:rFonts w:ascii="Times New Roman" w:hAnsi="Times New Roman" w:cs="Times New Roman"/>
                <w:b/>
              </w:rPr>
              <w:t>2.02.04.01.006</w:t>
            </w:r>
          </w:p>
        </w:tc>
      </w:tr>
    </w:tbl>
    <w:p w:rsidR="00D455AD" w:rsidRPr="00EA35F1" w:rsidRDefault="00D455AD" w:rsidP="00843B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153B" w:rsidRPr="00EA35F1" w:rsidRDefault="004C153B" w:rsidP="00843B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435" w:rsidRPr="00EA35F1" w:rsidRDefault="007B5435" w:rsidP="00843BD4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r w:rsidRPr="00EA35F1">
        <w:rPr>
          <w:b/>
        </w:rPr>
        <w:t>ETKİNLİĞİN ADI</w:t>
      </w:r>
    </w:p>
    <w:p w:rsidR="007B5435" w:rsidRPr="00EA35F1" w:rsidRDefault="00280075" w:rsidP="00843BD4">
      <w:pPr>
        <w:pStyle w:val="listparagraph"/>
        <w:spacing w:before="0" w:beforeAutospacing="0" w:after="0" w:afterAutospacing="0" w:line="276" w:lineRule="auto"/>
        <w:ind w:left="720"/>
        <w:jc w:val="both"/>
      </w:pPr>
      <w:r w:rsidRPr="00EA35F1">
        <w:t>Öğretim Programlarının Bireyselleştirilmesi</w:t>
      </w:r>
      <w:r w:rsidR="006E34EA" w:rsidRPr="00EA35F1">
        <w:t xml:space="preserve"> </w:t>
      </w:r>
      <w:r w:rsidR="00A342EF" w:rsidRPr="00EA35F1">
        <w:t>Kursu</w:t>
      </w:r>
    </w:p>
    <w:p w:rsidR="00251C0A" w:rsidRPr="00EA35F1" w:rsidRDefault="00251C0A" w:rsidP="00843BD4">
      <w:pPr>
        <w:pStyle w:val="listparagraph"/>
        <w:spacing w:before="0" w:beforeAutospacing="0" w:after="0" w:afterAutospacing="0" w:line="276" w:lineRule="auto"/>
        <w:ind w:left="720"/>
        <w:jc w:val="both"/>
      </w:pPr>
    </w:p>
    <w:p w:rsidR="00675D8E" w:rsidRPr="00EA35F1" w:rsidRDefault="007B5435" w:rsidP="00843BD4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r w:rsidRPr="00EA35F1">
        <w:rPr>
          <w:b/>
        </w:rPr>
        <w:t xml:space="preserve">ETKİNLİĞİN AMAÇLARI    </w:t>
      </w:r>
    </w:p>
    <w:p w:rsidR="00675D8E" w:rsidRPr="00EA35F1" w:rsidRDefault="007B5435" w:rsidP="00843BD4">
      <w:pPr>
        <w:spacing w:after="0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 xml:space="preserve">Bu </w:t>
      </w:r>
      <w:r w:rsidR="00675D8E" w:rsidRPr="00EA35F1">
        <w:rPr>
          <w:rFonts w:ascii="Times New Roman" w:hAnsi="Times New Roman" w:cs="Times New Roman"/>
          <w:sz w:val="24"/>
          <w:szCs w:val="24"/>
        </w:rPr>
        <w:t>faaliyeti</w:t>
      </w:r>
      <w:r w:rsidRPr="00EA35F1">
        <w:rPr>
          <w:rFonts w:ascii="Times New Roman" w:hAnsi="Times New Roman" w:cs="Times New Roman"/>
          <w:sz w:val="24"/>
          <w:szCs w:val="24"/>
        </w:rPr>
        <w:t xml:space="preserve"> başarı ile tamamlayan her k</w:t>
      </w:r>
      <w:r w:rsidR="00AC1612" w:rsidRPr="00EA35F1">
        <w:rPr>
          <w:rFonts w:ascii="Times New Roman" w:hAnsi="Times New Roman" w:cs="Times New Roman"/>
          <w:sz w:val="24"/>
          <w:szCs w:val="24"/>
        </w:rPr>
        <w:t>ursiyer</w:t>
      </w:r>
      <w:r w:rsidRPr="00EA35F1">
        <w:rPr>
          <w:rFonts w:ascii="Times New Roman" w:hAnsi="Times New Roman" w:cs="Times New Roman"/>
          <w:sz w:val="24"/>
          <w:szCs w:val="24"/>
        </w:rPr>
        <w:t>;</w:t>
      </w:r>
    </w:p>
    <w:p w:rsidR="00280075" w:rsidRPr="00EA35F1" w:rsidRDefault="00B66747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</w:pPr>
      <w:r w:rsidRPr="00EA35F1">
        <w:t>Bireyselleştirilmiş Eğitim P</w:t>
      </w:r>
      <w:r w:rsidR="00D60B81" w:rsidRPr="00EA35F1">
        <w:t>rogramının</w:t>
      </w:r>
      <w:r w:rsidRPr="00EA35F1">
        <w:t xml:space="preserve"> (BEP) tanımını bilir.</w:t>
      </w:r>
    </w:p>
    <w:p w:rsidR="00B66747" w:rsidRPr="00EA35F1" w:rsidRDefault="00B66747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</w:pPr>
      <w:r w:rsidRPr="00EA35F1">
        <w:t>BEP’ in amacını bilir.</w:t>
      </w:r>
    </w:p>
    <w:p w:rsidR="0003252C" w:rsidRPr="00EA35F1" w:rsidRDefault="0003252C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</w:pPr>
      <w:proofErr w:type="spellStart"/>
      <w:r w:rsidRPr="00EA35F1">
        <w:t>BEP’</w:t>
      </w:r>
      <w:r w:rsidR="00D31C5D" w:rsidRPr="00EA35F1">
        <w:t>in</w:t>
      </w:r>
      <w:proofErr w:type="spellEnd"/>
      <w:r w:rsidRPr="00EA35F1">
        <w:t xml:space="preserve"> önemini kavrar.</w:t>
      </w:r>
    </w:p>
    <w:p w:rsidR="00D31C5D" w:rsidRPr="00EA35F1" w:rsidRDefault="00D31C5D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proofErr w:type="spellStart"/>
      <w:r w:rsidRPr="00EA35F1">
        <w:rPr>
          <w:rFonts w:eastAsiaTheme="minorEastAsia"/>
        </w:rPr>
        <w:t>BEP’in</w:t>
      </w:r>
      <w:proofErr w:type="spellEnd"/>
      <w:r w:rsidRPr="00EA35F1">
        <w:rPr>
          <w:rFonts w:eastAsiaTheme="minorEastAsia"/>
        </w:rPr>
        <w:t xml:space="preserve"> kimlere uygulandığını bilir.</w:t>
      </w:r>
    </w:p>
    <w:p w:rsidR="00D31C5D" w:rsidRPr="00EA35F1" w:rsidRDefault="00D31C5D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BEP</w:t>
      </w:r>
      <w:r w:rsidR="00D53A19" w:rsidRPr="00EA35F1">
        <w:rPr>
          <w:rFonts w:eastAsiaTheme="minorEastAsia"/>
        </w:rPr>
        <w:t xml:space="preserve"> birimini ve işleyişini bilir.</w:t>
      </w:r>
    </w:p>
    <w:p w:rsidR="00280075" w:rsidRPr="00EA35F1" w:rsidRDefault="00280075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Aile görüşme formu hazırlar ve uygular.</w:t>
      </w:r>
    </w:p>
    <w:p w:rsidR="00280075" w:rsidRPr="00EA35F1" w:rsidRDefault="00280075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Öğretmen görüşme formu hazırlar ve uygular.</w:t>
      </w:r>
    </w:p>
    <w:p w:rsidR="00280075" w:rsidRPr="00EA35F1" w:rsidRDefault="00280075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Gözlem formu hazırlar ve uygular.</w:t>
      </w:r>
    </w:p>
    <w:p w:rsidR="00280075" w:rsidRPr="00EA35F1" w:rsidRDefault="00280075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K</w:t>
      </w:r>
      <w:r w:rsidR="00CF6570" w:rsidRPr="00EA35F1">
        <w:rPr>
          <w:rFonts w:eastAsiaTheme="minorEastAsia"/>
        </w:rPr>
        <w:t>ontrol listelerini hazırlar</w:t>
      </w:r>
      <w:r w:rsidR="00D53A19" w:rsidRPr="00EA35F1">
        <w:rPr>
          <w:rFonts w:eastAsiaTheme="minorEastAsia"/>
        </w:rPr>
        <w:t xml:space="preserve"> ve</w:t>
      </w:r>
      <w:r w:rsidRPr="00EA35F1">
        <w:rPr>
          <w:rFonts w:eastAsiaTheme="minorEastAsia"/>
        </w:rPr>
        <w:t xml:space="preserve"> uygular.</w:t>
      </w:r>
    </w:p>
    <w:p w:rsidR="00D53A19" w:rsidRPr="00EA35F1" w:rsidRDefault="00D53A19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Öğrencinin performans düzeyini yazar.</w:t>
      </w:r>
    </w:p>
    <w:p w:rsidR="006F7D4D" w:rsidRPr="00EA35F1" w:rsidRDefault="006F7D4D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Uzun dönemli amaçları yazar.</w:t>
      </w:r>
    </w:p>
    <w:p w:rsidR="002B2A24" w:rsidRPr="00EA35F1" w:rsidRDefault="006F7D4D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Kısa dönemli am</w:t>
      </w:r>
      <w:r w:rsidR="002B2A24" w:rsidRPr="00EA35F1">
        <w:rPr>
          <w:rFonts w:eastAsiaTheme="minorEastAsia"/>
        </w:rPr>
        <w:t>açları yazar.</w:t>
      </w:r>
    </w:p>
    <w:p w:rsidR="002B2A24" w:rsidRPr="00EA35F1" w:rsidRDefault="00280075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Ölçüt bağımlı testleri hazırlar.</w:t>
      </w:r>
    </w:p>
    <w:p w:rsidR="002B2A24" w:rsidRPr="00EA35F1" w:rsidRDefault="00280075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Öğretim amaçlarını belirler.</w:t>
      </w:r>
    </w:p>
    <w:p w:rsidR="002B2A24" w:rsidRPr="00EA35F1" w:rsidRDefault="00280075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Öğretim sürecini oluşturur.</w:t>
      </w:r>
    </w:p>
    <w:p w:rsidR="0000498F" w:rsidRPr="00EA35F1" w:rsidRDefault="000320B3" w:rsidP="00843BD4">
      <w:pPr>
        <w:pStyle w:val="AralkYok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eastAsiaTheme="minorEastAsia"/>
        </w:rPr>
      </w:pPr>
      <w:r w:rsidRPr="00EA35F1">
        <w:rPr>
          <w:rFonts w:eastAsiaTheme="minorEastAsia"/>
        </w:rPr>
        <w:t>Öğretimi</w:t>
      </w:r>
      <w:r w:rsidR="00280075" w:rsidRPr="00EA35F1">
        <w:rPr>
          <w:rFonts w:eastAsiaTheme="minorEastAsia"/>
        </w:rPr>
        <w:t xml:space="preserve"> değerlendirir.</w:t>
      </w:r>
    </w:p>
    <w:p w:rsidR="002B2A24" w:rsidRPr="00EA35F1" w:rsidRDefault="002B2A24" w:rsidP="00843BD4">
      <w:pPr>
        <w:pStyle w:val="AralkYok"/>
        <w:spacing w:before="0" w:beforeAutospacing="0" w:after="0" w:afterAutospacing="0" w:line="276" w:lineRule="auto"/>
        <w:ind w:left="1068"/>
        <w:jc w:val="both"/>
      </w:pPr>
    </w:p>
    <w:p w:rsidR="007B5435" w:rsidRPr="00EA35F1" w:rsidRDefault="007B5435" w:rsidP="00843B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5F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7B5435" w:rsidRPr="00EA35F1" w:rsidRDefault="00586FF4" w:rsidP="0019414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 xml:space="preserve">Faaliyetin süresi 30 </w:t>
      </w:r>
      <w:r w:rsidR="00F928F0" w:rsidRPr="00EA35F1">
        <w:rPr>
          <w:rFonts w:ascii="Times New Roman" w:hAnsi="Times New Roman" w:cs="Times New Roman"/>
          <w:sz w:val="24"/>
          <w:szCs w:val="24"/>
        </w:rPr>
        <w:t>ders saatidir.</w:t>
      </w:r>
    </w:p>
    <w:p w:rsidR="00C57F5B" w:rsidRPr="00EA35F1" w:rsidRDefault="00C57F5B" w:rsidP="00843B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435" w:rsidRPr="00EA35F1" w:rsidRDefault="007B5435" w:rsidP="00843BD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35F1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7B5435" w:rsidRPr="00EA35F1" w:rsidRDefault="007B5435" w:rsidP="00843BD4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>Bakanlığımız</w:t>
      </w:r>
      <w:r w:rsidR="002A3647" w:rsidRPr="00EA35F1">
        <w:rPr>
          <w:rFonts w:ascii="Times New Roman" w:hAnsi="Times New Roman" w:cs="Times New Roman"/>
          <w:sz w:val="24"/>
          <w:szCs w:val="24"/>
        </w:rPr>
        <w:t xml:space="preserve"> okul/kurumlarında </w:t>
      </w:r>
      <w:r w:rsidRPr="00EA35F1">
        <w:rPr>
          <w:rFonts w:ascii="Times New Roman" w:hAnsi="Times New Roman" w:cs="Times New Roman"/>
          <w:sz w:val="24"/>
          <w:szCs w:val="24"/>
        </w:rPr>
        <w:t>görev yapan öğretmenler</w:t>
      </w:r>
      <w:r w:rsidR="00251C0A" w:rsidRPr="00EA35F1">
        <w:rPr>
          <w:rFonts w:ascii="Times New Roman" w:hAnsi="Times New Roman" w:cs="Times New Roman"/>
          <w:sz w:val="24"/>
          <w:szCs w:val="24"/>
        </w:rPr>
        <w:t>.</w:t>
      </w:r>
    </w:p>
    <w:p w:rsidR="00E33F6A" w:rsidRPr="00EA35F1" w:rsidRDefault="00E33F6A" w:rsidP="00843B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075" w:rsidRPr="00EA35F1" w:rsidRDefault="007B5435" w:rsidP="00843BD4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b/>
        </w:rPr>
      </w:pPr>
      <w:r w:rsidRPr="00EA35F1">
        <w:rPr>
          <w:b/>
        </w:rPr>
        <w:t xml:space="preserve">ETKİNLİĞİN </w:t>
      </w:r>
      <w:r w:rsidR="000479AC" w:rsidRPr="00EA35F1">
        <w:rPr>
          <w:b/>
        </w:rPr>
        <w:t>UYGULANMASI İLE</w:t>
      </w:r>
      <w:r w:rsidRPr="00EA35F1">
        <w:rPr>
          <w:b/>
        </w:rPr>
        <w:t xml:space="preserve"> İLGİLİ AÇIKLAMALAR</w:t>
      </w:r>
    </w:p>
    <w:p w:rsidR="00863370" w:rsidRPr="00EA35F1" w:rsidRDefault="00280075" w:rsidP="007E341B">
      <w:pPr>
        <w:numPr>
          <w:ilvl w:val="0"/>
          <w:numId w:val="27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>Bu</w:t>
      </w:r>
      <w:r w:rsidR="00843BD4" w:rsidRPr="00EA35F1">
        <w:rPr>
          <w:rFonts w:ascii="Times New Roman" w:hAnsi="Times New Roman" w:cs="Times New Roman"/>
          <w:sz w:val="24"/>
          <w:szCs w:val="24"/>
        </w:rPr>
        <w:t xml:space="preserve"> </w:t>
      </w:r>
      <w:r w:rsidRPr="00EA35F1">
        <w:rPr>
          <w:rFonts w:ascii="Times New Roman" w:hAnsi="Times New Roman" w:cs="Times New Roman"/>
          <w:sz w:val="24"/>
          <w:szCs w:val="24"/>
        </w:rPr>
        <w:t>etkinlik; öğretmenleri</w:t>
      </w:r>
      <w:r w:rsidR="00843BD4" w:rsidRPr="00EA35F1">
        <w:rPr>
          <w:rFonts w:ascii="Times New Roman" w:hAnsi="Times New Roman" w:cs="Times New Roman"/>
          <w:sz w:val="24"/>
          <w:szCs w:val="24"/>
        </w:rPr>
        <w:t xml:space="preserve"> </w:t>
      </w:r>
      <w:r w:rsidRPr="00EA35F1">
        <w:rPr>
          <w:rFonts w:ascii="Times New Roman" w:hAnsi="Times New Roman" w:cs="Times New Roman"/>
          <w:sz w:val="24"/>
          <w:szCs w:val="24"/>
        </w:rPr>
        <w:t>”Öğretim Programlarının Bireyselleştirilmesi</w:t>
      </w:r>
      <w:r w:rsidRPr="00EA35F1">
        <w:rPr>
          <w:rFonts w:ascii="Times New Roman" w:hAnsi="Times New Roman" w:cs="Times New Roman"/>
          <w:bCs/>
          <w:sz w:val="24"/>
          <w:szCs w:val="24"/>
        </w:rPr>
        <w:t xml:space="preserve">” konusunda bilgilendirmek </w:t>
      </w:r>
      <w:r w:rsidRPr="00EA35F1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280075" w:rsidRPr="00EA35F1" w:rsidRDefault="00280075" w:rsidP="007E341B">
      <w:pPr>
        <w:numPr>
          <w:ilvl w:val="0"/>
          <w:numId w:val="27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lastRenderedPageBreak/>
        <w:t>Eğitim görevlisi olarak</w:t>
      </w:r>
      <w:r w:rsidR="0041249F" w:rsidRPr="00EA35F1">
        <w:rPr>
          <w:rFonts w:ascii="Times New Roman" w:hAnsi="Times New Roman" w:cs="Times New Roman"/>
          <w:sz w:val="24"/>
          <w:szCs w:val="24"/>
        </w:rPr>
        <w:t xml:space="preserve">; </w:t>
      </w:r>
      <w:r w:rsidRPr="00EA35F1">
        <w:rPr>
          <w:rFonts w:ascii="Times New Roman" w:hAnsi="Times New Roman" w:cs="Times New Roman"/>
          <w:sz w:val="24"/>
          <w:szCs w:val="24"/>
        </w:rPr>
        <w:t>“</w:t>
      </w:r>
      <w:r w:rsidR="0041249F" w:rsidRPr="00EA35F1">
        <w:rPr>
          <w:rFonts w:ascii="Times New Roman" w:hAnsi="Times New Roman" w:cs="Times New Roman"/>
          <w:sz w:val="24"/>
          <w:szCs w:val="24"/>
        </w:rPr>
        <w:t>Özel Eğitim</w:t>
      </w:r>
      <w:r w:rsidRPr="00EA35F1">
        <w:rPr>
          <w:rFonts w:ascii="Times New Roman" w:hAnsi="Times New Roman" w:cs="Times New Roman"/>
          <w:sz w:val="24"/>
          <w:szCs w:val="24"/>
        </w:rPr>
        <w:t xml:space="preserve">” </w:t>
      </w:r>
      <w:r w:rsidR="0041249F" w:rsidRPr="00EA35F1">
        <w:rPr>
          <w:rFonts w:ascii="Times New Roman" w:hAnsi="Times New Roman" w:cs="Times New Roman"/>
          <w:sz w:val="24"/>
          <w:szCs w:val="24"/>
        </w:rPr>
        <w:t>alanında</w:t>
      </w:r>
      <w:r w:rsidRPr="00EA35F1">
        <w:rPr>
          <w:rFonts w:ascii="Times New Roman" w:hAnsi="Times New Roman" w:cs="Times New Roman"/>
          <w:sz w:val="24"/>
          <w:szCs w:val="24"/>
        </w:rPr>
        <w:t xml:space="preserve"> uzman akademisyen ya da bu konuda hizmet içi eğitimler veren </w:t>
      </w:r>
      <w:r w:rsidR="00192F38" w:rsidRPr="00EA35F1">
        <w:rPr>
          <w:rFonts w:ascii="Times New Roman" w:hAnsi="Times New Roman" w:cs="Times New Roman"/>
          <w:sz w:val="24"/>
          <w:szCs w:val="24"/>
        </w:rPr>
        <w:t xml:space="preserve">özel eğitim </w:t>
      </w:r>
      <w:r w:rsidRPr="00EA35F1">
        <w:rPr>
          <w:rFonts w:ascii="Times New Roman" w:hAnsi="Times New Roman" w:cs="Times New Roman"/>
          <w:sz w:val="24"/>
          <w:szCs w:val="24"/>
        </w:rPr>
        <w:t>uzman</w:t>
      </w:r>
      <w:r w:rsidR="00192F38" w:rsidRPr="00EA35F1">
        <w:rPr>
          <w:rFonts w:ascii="Times New Roman" w:hAnsi="Times New Roman" w:cs="Times New Roman"/>
          <w:sz w:val="24"/>
          <w:szCs w:val="24"/>
        </w:rPr>
        <w:t>ı</w:t>
      </w:r>
      <w:r w:rsidRPr="00EA35F1">
        <w:rPr>
          <w:rFonts w:ascii="Times New Roman" w:hAnsi="Times New Roman" w:cs="Times New Roman"/>
          <w:sz w:val="24"/>
          <w:szCs w:val="24"/>
        </w:rPr>
        <w:t xml:space="preserve"> </w:t>
      </w:r>
      <w:r w:rsidR="00192F38" w:rsidRPr="00EA35F1">
        <w:rPr>
          <w:rFonts w:ascii="Times New Roman" w:hAnsi="Times New Roman" w:cs="Times New Roman"/>
          <w:sz w:val="24"/>
          <w:szCs w:val="24"/>
        </w:rPr>
        <w:t xml:space="preserve">ve/veya özel eğitim </w:t>
      </w:r>
      <w:r w:rsidRPr="00EA35F1">
        <w:rPr>
          <w:rFonts w:ascii="Times New Roman" w:hAnsi="Times New Roman" w:cs="Times New Roman"/>
          <w:sz w:val="24"/>
          <w:szCs w:val="24"/>
        </w:rPr>
        <w:t>öğretmenler</w:t>
      </w:r>
      <w:r w:rsidR="00192F38" w:rsidRPr="00EA35F1">
        <w:rPr>
          <w:rFonts w:ascii="Times New Roman" w:hAnsi="Times New Roman" w:cs="Times New Roman"/>
          <w:sz w:val="24"/>
          <w:szCs w:val="24"/>
        </w:rPr>
        <w:t>i</w:t>
      </w:r>
      <w:r w:rsidRPr="00EA35F1">
        <w:rPr>
          <w:rFonts w:ascii="Times New Roman" w:hAnsi="Times New Roman" w:cs="Times New Roman"/>
          <w:sz w:val="24"/>
          <w:szCs w:val="24"/>
        </w:rPr>
        <w:t xml:space="preserve"> görevlendirilecektir.</w:t>
      </w:r>
    </w:p>
    <w:p w:rsidR="00280075" w:rsidRPr="00EA35F1" w:rsidRDefault="00280075" w:rsidP="007E341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280075" w:rsidRPr="00EA35F1" w:rsidRDefault="00280075" w:rsidP="007E341B">
      <w:pPr>
        <w:pStyle w:val="ListeParagraf"/>
        <w:numPr>
          <w:ilvl w:val="0"/>
          <w:numId w:val="16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280075" w:rsidRPr="00EA35F1" w:rsidRDefault="00280075" w:rsidP="007E341B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280075" w:rsidRPr="00EA35F1" w:rsidRDefault="00280075" w:rsidP="007E341B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7D75AE" w:rsidRPr="00EA35F1" w:rsidRDefault="00280075" w:rsidP="007D75AE">
      <w:pPr>
        <w:pStyle w:val="ListeParagraf"/>
        <w:numPr>
          <w:ilvl w:val="0"/>
          <w:numId w:val="16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 xml:space="preserve">Katılımcı sayısı her </w:t>
      </w:r>
      <w:r w:rsidR="00A342EF" w:rsidRPr="00EA35F1">
        <w:rPr>
          <w:rFonts w:ascii="Times New Roman" w:hAnsi="Times New Roman" w:cs="Times New Roman"/>
          <w:sz w:val="24"/>
          <w:szCs w:val="24"/>
        </w:rPr>
        <w:t>sınıf</w:t>
      </w:r>
      <w:r w:rsidRPr="00EA35F1">
        <w:rPr>
          <w:rFonts w:ascii="Times New Roman" w:hAnsi="Times New Roman" w:cs="Times New Roman"/>
          <w:sz w:val="24"/>
          <w:szCs w:val="24"/>
        </w:rPr>
        <w:t xml:space="preserve"> için 40 kişiyi geçmeyecek şekilde oluşturulacaktır.</w:t>
      </w:r>
    </w:p>
    <w:p w:rsidR="007D75AE" w:rsidRPr="00EA35F1" w:rsidRDefault="007D75AE" w:rsidP="007D75AE">
      <w:pPr>
        <w:pStyle w:val="ListeParagraf"/>
        <w:numPr>
          <w:ilvl w:val="0"/>
          <w:numId w:val="16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 xml:space="preserve">Faaliyetin başlangıcında katılımcıların hazır bulunuşluk düzeylerini ölçmek amacıyla 20 sorudan oluşan ön test, bitiminde ise </w:t>
      </w:r>
      <w:r w:rsidR="009B691D" w:rsidRPr="00EA35F1">
        <w:rPr>
          <w:rFonts w:ascii="Times New Roman" w:hAnsi="Times New Roman" w:cs="Times New Roman"/>
          <w:sz w:val="24"/>
          <w:szCs w:val="24"/>
        </w:rPr>
        <w:t>40 sorudan oluşan</w:t>
      </w:r>
      <w:r w:rsidRPr="00EA35F1">
        <w:rPr>
          <w:rFonts w:ascii="Times New Roman" w:hAnsi="Times New Roman" w:cs="Times New Roman"/>
          <w:sz w:val="24"/>
          <w:szCs w:val="24"/>
        </w:rPr>
        <w:t xml:space="preserve"> son test uygulanacak ve böylelikle faaliyetten elde edilen kazanımlar belirlenmiş olacaktır.</w:t>
      </w:r>
    </w:p>
    <w:p w:rsidR="0041249F" w:rsidRPr="00EA35F1" w:rsidRDefault="0041249F" w:rsidP="0041249F">
      <w:pPr>
        <w:pStyle w:val="ListeParagraf"/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B6B7B" w:rsidRPr="00EA35F1" w:rsidRDefault="007B5435" w:rsidP="00843BD4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rPr>
          <w:b/>
        </w:rPr>
      </w:pPr>
      <w:r w:rsidRPr="00EA35F1">
        <w:rPr>
          <w:b/>
        </w:rPr>
        <w:t>ETKİNLİĞİN İÇERİĞİ</w:t>
      </w:r>
    </w:p>
    <w:p w:rsidR="00651317" w:rsidRPr="00EA35F1" w:rsidRDefault="004B6B7B" w:rsidP="00843BD4">
      <w:pPr>
        <w:pStyle w:val="listparagraph"/>
        <w:spacing w:before="0" w:beforeAutospacing="0" w:after="0" w:afterAutospacing="0" w:line="276" w:lineRule="auto"/>
        <w:ind w:left="720"/>
        <w:jc w:val="center"/>
        <w:rPr>
          <w:rFonts w:eastAsia="Times New Roman"/>
          <w:b/>
        </w:rPr>
      </w:pPr>
      <w:r w:rsidRPr="00EA35F1">
        <w:rPr>
          <w:rFonts w:eastAsia="Times New Roman"/>
          <w:b/>
        </w:rPr>
        <w:t>Konuların Dağılım Tablosu</w:t>
      </w:r>
    </w:p>
    <w:tbl>
      <w:tblPr>
        <w:tblStyle w:val="TabloKlavuzu"/>
        <w:tblW w:w="8788" w:type="dxa"/>
        <w:tblInd w:w="534" w:type="dxa"/>
        <w:tblLook w:val="04A0" w:firstRow="1" w:lastRow="0" w:firstColumn="1" w:lastColumn="0" w:noHBand="0" w:noVBand="1"/>
      </w:tblPr>
      <w:tblGrid>
        <w:gridCol w:w="7938"/>
        <w:gridCol w:w="850"/>
      </w:tblGrid>
      <w:tr w:rsidR="00346D00" w:rsidRPr="00EA35F1" w:rsidTr="007E341B">
        <w:trPr>
          <w:trHeight w:val="404"/>
        </w:trPr>
        <w:tc>
          <w:tcPr>
            <w:tcW w:w="7938" w:type="dxa"/>
          </w:tcPr>
          <w:p w:rsidR="00346D00" w:rsidRPr="00EA35F1" w:rsidRDefault="00346D00" w:rsidP="00D8700D">
            <w:pPr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05EF2"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850" w:type="dxa"/>
          </w:tcPr>
          <w:p w:rsidR="007E341B" w:rsidRPr="00EA35F1" w:rsidRDefault="00D8700D" w:rsidP="00D8700D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1C5D"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7C0BE4" w:rsidRPr="00EA35F1" w:rsidRDefault="00346D00" w:rsidP="00D8700D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8B3162"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Saat</w:t>
            </w:r>
            <w:r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B691D" w:rsidRPr="00EA35F1" w:rsidTr="007E341B">
        <w:trPr>
          <w:trHeight w:val="404"/>
        </w:trPr>
        <w:tc>
          <w:tcPr>
            <w:tcW w:w="7938" w:type="dxa"/>
          </w:tcPr>
          <w:p w:rsidR="009B691D" w:rsidRPr="00EA35F1" w:rsidRDefault="009B691D" w:rsidP="009B691D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850" w:type="dxa"/>
          </w:tcPr>
          <w:p w:rsidR="009B691D" w:rsidRPr="00EA35F1" w:rsidRDefault="00BB12E9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80075" w:rsidRPr="00EA35F1" w:rsidTr="007E341B">
        <w:tc>
          <w:tcPr>
            <w:tcW w:w="7938" w:type="dxa"/>
            <w:vAlign w:val="center"/>
          </w:tcPr>
          <w:p w:rsidR="006E34EA" w:rsidRPr="00EA35F1" w:rsidRDefault="0020736D" w:rsidP="00D8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Bireyselleştirilmiş Eğitim Programı</w:t>
            </w:r>
            <w:r w:rsidR="00B66747"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(BEP)</w:t>
            </w:r>
          </w:p>
          <w:p w:rsidR="0020736D" w:rsidRPr="00EA35F1" w:rsidRDefault="0020736D" w:rsidP="00D8700D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Tanımı</w:t>
            </w:r>
          </w:p>
          <w:p w:rsidR="0020736D" w:rsidRPr="00EA35F1" w:rsidRDefault="0020736D" w:rsidP="00D8700D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Amacı</w:t>
            </w:r>
          </w:p>
          <w:p w:rsidR="0020736D" w:rsidRPr="00EA35F1" w:rsidRDefault="0020736D" w:rsidP="00D8700D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Önemi</w:t>
            </w:r>
          </w:p>
          <w:p w:rsidR="0020736D" w:rsidRPr="00EA35F1" w:rsidRDefault="0020736D" w:rsidP="00D8700D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Kimlere Uygulanır</w:t>
            </w:r>
            <w:r w:rsidR="00D31C5D" w:rsidRPr="00EA35F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0736D" w:rsidRPr="00EA35F1" w:rsidRDefault="00D53A19" w:rsidP="00D8700D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BEP Birimi</w:t>
            </w:r>
          </w:p>
        </w:tc>
        <w:tc>
          <w:tcPr>
            <w:tcW w:w="850" w:type="dxa"/>
          </w:tcPr>
          <w:p w:rsidR="00280075" w:rsidRPr="00EA35F1" w:rsidRDefault="00280075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5A5B4B" w:rsidRDefault="005A5B4B" w:rsidP="00D8700D">
            <w:pPr>
              <w:ind w:right="-828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A5B4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3</w:t>
            </w:r>
          </w:p>
        </w:tc>
      </w:tr>
      <w:tr w:rsidR="00280075" w:rsidRPr="00EA35F1" w:rsidTr="007E341B">
        <w:tc>
          <w:tcPr>
            <w:tcW w:w="7938" w:type="dxa"/>
          </w:tcPr>
          <w:p w:rsidR="00280075" w:rsidRPr="00EA35F1" w:rsidRDefault="00280075" w:rsidP="00D8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Kaba Değerlendirme</w:t>
            </w:r>
            <w:r w:rsidR="00A7638E"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Araçları</w:t>
            </w:r>
          </w:p>
          <w:p w:rsidR="00A21EA9" w:rsidRPr="00EA35F1" w:rsidRDefault="00280075" w:rsidP="00D8700D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21EA9" w:rsidRPr="00EA35F1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r w:rsidR="00E72C66" w:rsidRPr="00EA35F1">
              <w:rPr>
                <w:rFonts w:ascii="Times New Roman" w:hAnsi="Times New Roman" w:cs="Times New Roman"/>
                <w:sz w:val="24"/>
                <w:szCs w:val="24"/>
              </w:rPr>
              <w:t xml:space="preserve"> Görüşme F</w:t>
            </w:r>
            <w:r w:rsidR="00A21EA9" w:rsidRPr="00EA35F1">
              <w:rPr>
                <w:rFonts w:ascii="Times New Roman" w:hAnsi="Times New Roman" w:cs="Times New Roman"/>
                <w:sz w:val="24"/>
                <w:szCs w:val="24"/>
              </w:rPr>
              <w:t>ormu</w:t>
            </w:r>
          </w:p>
          <w:p w:rsidR="00A21EA9" w:rsidRPr="00EA35F1" w:rsidRDefault="00E72C66" w:rsidP="00D8700D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Hazırlanması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Uygulanması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Öğretmen Görüşme Formu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Hazırlanması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Uygulanması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Gözlem Formu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Hazırlanması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Uygulanması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Kontrol Listeleri</w:t>
            </w:r>
          </w:p>
          <w:p w:rsidR="00E72C66" w:rsidRPr="00EA35F1" w:rsidRDefault="00E72C66" w:rsidP="00D8700D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Hazırlanması</w:t>
            </w:r>
          </w:p>
          <w:p w:rsidR="006E34EA" w:rsidRPr="00EA35F1" w:rsidRDefault="00E72C66" w:rsidP="00D8700D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Uygulanması</w:t>
            </w:r>
          </w:p>
        </w:tc>
        <w:tc>
          <w:tcPr>
            <w:tcW w:w="850" w:type="dxa"/>
          </w:tcPr>
          <w:p w:rsidR="00280075" w:rsidRPr="00EA35F1" w:rsidRDefault="00280075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EA35F1" w:rsidRDefault="00DF5905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280075" w:rsidRPr="00EA35F1" w:rsidTr="007E341B">
        <w:tc>
          <w:tcPr>
            <w:tcW w:w="7938" w:type="dxa"/>
          </w:tcPr>
          <w:p w:rsidR="00280075" w:rsidRPr="00EA35F1" w:rsidRDefault="00A342EF" w:rsidP="00D870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Bireyselleştirilmiş Eğitim Programının </w:t>
            </w:r>
            <w:r w:rsidR="00B869A2"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Hazırlanması (BEP)</w:t>
            </w:r>
          </w:p>
          <w:p w:rsidR="00D31C5D" w:rsidRPr="00EA35F1" w:rsidRDefault="00D31C5D" w:rsidP="00D8700D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Öğrencinin Performans Düzeyinin Yazılması</w:t>
            </w:r>
          </w:p>
          <w:p w:rsidR="00280075" w:rsidRPr="00EA35F1" w:rsidRDefault="00280075" w:rsidP="00D8700D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 xml:space="preserve">Uzun </w:t>
            </w:r>
            <w:r w:rsidR="00B869A2" w:rsidRPr="00EA35F1">
              <w:rPr>
                <w:rFonts w:ascii="Times New Roman" w:hAnsi="Times New Roman" w:cs="Times New Roman"/>
                <w:sz w:val="24"/>
                <w:szCs w:val="24"/>
              </w:rPr>
              <w:t>Dönemli Amaçların Yazılması</w:t>
            </w:r>
          </w:p>
          <w:p w:rsidR="006E34EA" w:rsidRPr="00EA35F1" w:rsidRDefault="00280075" w:rsidP="00D8700D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 xml:space="preserve">Kısa </w:t>
            </w:r>
            <w:r w:rsidR="00B869A2" w:rsidRPr="00EA35F1">
              <w:rPr>
                <w:rFonts w:ascii="Times New Roman" w:hAnsi="Times New Roman" w:cs="Times New Roman"/>
                <w:sz w:val="24"/>
                <w:szCs w:val="24"/>
              </w:rPr>
              <w:t>Dönemli Amaçların Yazılması</w:t>
            </w:r>
          </w:p>
        </w:tc>
        <w:tc>
          <w:tcPr>
            <w:tcW w:w="850" w:type="dxa"/>
          </w:tcPr>
          <w:p w:rsidR="00280075" w:rsidRPr="00EA35F1" w:rsidRDefault="00280075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EA35F1" w:rsidRDefault="00280075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80075" w:rsidRPr="00EA35F1" w:rsidTr="007E341B">
        <w:tc>
          <w:tcPr>
            <w:tcW w:w="7938" w:type="dxa"/>
          </w:tcPr>
          <w:p w:rsidR="0003252C" w:rsidRPr="00EA35F1" w:rsidRDefault="00B869A2" w:rsidP="00D8700D">
            <w:pPr>
              <w:pStyle w:val="GvdeMetn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Bireyselleştirilmiş Öğretim </w:t>
            </w:r>
            <w:r w:rsidR="00280075"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Planı</w:t>
            </w:r>
            <w:r w:rsidR="0003252C"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nda (BÖP) Ayrıntılı Değerlendirme</w:t>
            </w:r>
          </w:p>
          <w:p w:rsidR="0003252C" w:rsidRPr="00EA35F1" w:rsidRDefault="00B869A2" w:rsidP="00D8700D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Ölçüt Bağımlı Testlerin Hazırlanması</w:t>
            </w:r>
          </w:p>
          <w:p w:rsidR="00280075" w:rsidRPr="00EA35F1" w:rsidRDefault="00B869A2" w:rsidP="00D8700D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t>Öğretim Amaçlarının Belirlenmesi</w:t>
            </w:r>
          </w:p>
        </w:tc>
        <w:tc>
          <w:tcPr>
            <w:tcW w:w="850" w:type="dxa"/>
          </w:tcPr>
          <w:p w:rsidR="00280075" w:rsidRPr="00EA35F1" w:rsidRDefault="00280075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EA35F1" w:rsidRDefault="0003252C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03252C" w:rsidRPr="00EA35F1" w:rsidTr="007E341B">
        <w:tc>
          <w:tcPr>
            <w:tcW w:w="7938" w:type="dxa"/>
          </w:tcPr>
          <w:p w:rsidR="0003252C" w:rsidRPr="00EA35F1" w:rsidRDefault="0003252C" w:rsidP="00D8700D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Bireyselleştirilmiş Öğretim Planı</w:t>
            </w:r>
            <w:r w:rsidR="00A7638E"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>nın</w:t>
            </w: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(BÖP)</w:t>
            </w:r>
            <w:r w:rsidR="00A7638E"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Uygulanması</w:t>
            </w:r>
          </w:p>
          <w:p w:rsidR="0003252C" w:rsidRPr="00EA35F1" w:rsidRDefault="0003252C" w:rsidP="00D8700D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Öğretim Süreci</w:t>
            </w:r>
          </w:p>
          <w:p w:rsidR="0003252C" w:rsidRPr="00EA35F1" w:rsidRDefault="0003252C" w:rsidP="00D8700D">
            <w:pPr>
              <w:pStyle w:val="ListeParagraf"/>
              <w:numPr>
                <w:ilvl w:val="0"/>
                <w:numId w:val="38"/>
              </w:num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Cs/>
                <w:sz w:val="24"/>
                <w:szCs w:val="24"/>
              </w:rPr>
              <w:t>Öğretimin Değerlendirilmesi</w:t>
            </w:r>
          </w:p>
        </w:tc>
        <w:tc>
          <w:tcPr>
            <w:tcW w:w="850" w:type="dxa"/>
          </w:tcPr>
          <w:p w:rsidR="0003252C" w:rsidRPr="00EA35F1" w:rsidRDefault="0003252C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252C" w:rsidRPr="00EA35F1" w:rsidRDefault="0019414D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</w:tr>
      <w:tr w:rsidR="00A342EF" w:rsidRPr="00EA35F1" w:rsidTr="007E341B">
        <w:tc>
          <w:tcPr>
            <w:tcW w:w="7938" w:type="dxa"/>
          </w:tcPr>
          <w:p w:rsidR="00A342EF" w:rsidRPr="00EA35F1" w:rsidRDefault="00A342EF" w:rsidP="00D8700D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Ölçme ve Değerlendirme (Sınav)</w:t>
            </w:r>
          </w:p>
        </w:tc>
        <w:tc>
          <w:tcPr>
            <w:tcW w:w="850" w:type="dxa"/>
          </w:tcPr>
          <w:p w:rsidR="00A342EF" w:rsidRPr="00EA35F1" w:rsidRDefault="00A342EF" w:rsidP="00D8700D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EA35F1" w:rsidTr="007E341B">
        <w:trPr>
          <w:trHeight w:val="332"/>
        </w:trPr>
        <w:tc>
          <w:tcPr>
            <w:tcW w:w="7938" w:type="dxa"/>
          </w:tcPr>
          <w:p w:rsidR="00280075" w:rsidRPr="00EA35F1" w:rsidRDefault="00280075" w:rsidP="00D8700D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A7638E"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850" w:type="dxa"/>
          </w:tcPr>
          <w:p w:rsidR="00280075" w:rsidRPr="00EA35F1" w:rsidRDefault="00280075" w:rsidP="00D8700D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5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7E341B" w:rsidRPr="00EA35F1" w:rsidRDefault="007E341B" w:rsidP="007E341B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3B4" w:rsidRPr="00EA35F1" w:rsidRDefault="00D66A55" w:rsidP="00843BD4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5F1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7A5138" w:rsidRPr="00EA35F1">
        <w:rPr>
          <w:rFonts w:ascii="Times New Roman" w:hAnsi="Times New Roman" w:cs="Times New Roman"/>
          <w:b/>
          <w:sz w:val="24"/>
          <w:szCs w:val="24"/>
        </w:rPr>
        <w:t>VE</w:t>
      </w:r>
      <w:r w:rsidRPr="00EA35F1">
        <w:rPr>
          <w:rFonts w:ascii="Times New Roman" w:hAnsi="Times New Roman" w:cs="Times New Roman"/>
          <w:b/>
          <w:sz w:val="24"/>
          <w:szCs w:val="24"/>
        </w:rPr>
        <w:t xml:space="preserve"> STRATEJİLERİ</w:t>
      </w:r>
    </w:p>
    <w:p w:rsidR="001A26DA" w:rsidRDefault="000F4C79" w:rsidP="00843BD4">
      <w:pPr>
        <w:numPr>
          <w:ilvl w:val="0"/>
          <w:numId w:val="19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0D53B4" w:rsidRPr="00EA35F1" w:rsidRDefault="00220CAB" w:rsidP="00843BD4">
      <w:pPr>
        <w:pStyle w:val="ListeParagraf"/>
        <w:numPr>
          <w:ilvl w:val="0"/>
          <w:numId w:val="19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35F1">
        <w:rPr>
          <w:rFonts w:ascii="Times New Roman" w:eastAsia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257817" w:rsidRPr="00EA35F1" w:rsidRDefault="00257817" w:rsidP="00257817">
      <w:pPr>
        <w:pStyle w:val="ListeParagraf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35F1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257817" w:rsidRPr="00EA35F1" w:rsidRDefault="00257817" w:rsidP="003F55ED">
      <w:pPr>
        <w:numPr>
          <w:ilvl w:val="0"/>
          <w:numId w:val="19"/>
        </w:numPr>
        <w:tabs>
          <w:tab w:val="num" w:pos="284"/>
          <w:tab w:val="num" w:pos="1134"/>
        </w:tabs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147A21" w:rsidRPr="00EA35F1">
        <w:rPr>
          <w:rFonts w:ascii="Times New Roman" w:hAnsi="Times New Roman" w:cs="Times New Roman"/>
          <w:sz w:val="24"/>
          <w:szCs w:val="24"/>
        </w:rPr>
        <w:t xml:space="preserve">en az </w:t>
      </w:r>
      <w:r w:rsidR="007D75AE" w:rsidRPr="00EA35F1">
        <w:rPr>
          <w:rFonts w:ascii="Times New Roman" w:hAnsi="Times New Roman" w:cs="Times New Roman"/>
          <w:sz w:val="24"/>
          <w:szCs w:val="24"/>
        </w:rPr>
        <w:t>40</w:t>
      </w:r>
      <w:r w:rsidRPr="00EA35F1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3F55ED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EA35F1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257817" w:rsidRPr="00EA35F1" w:rsidRDefault="00257817" w:rsidP="00257817">
      <w:pPr>
        <w:numPr>
          <w:ilvl w:val="0"/>
          <w:numId w:val="19"/>
        </w:numPr>
        <w:tabs>
          <w:tab w:val="num" w:pos="284"/>
          <w:tab w:val="num" w:pos="1134"/>
        </w:tabs>
        <w:autoSpaceDN w:val="0"/>
        <w:spacing w:after="0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5F1">
        <w:rPr>
          <w:rFonts w:ascii="Times New Roman" w:hAnsi="Times New Roman" w:cs="Times New Roman"/>
          <w:sz w:val="24"/>
          <w:szCs w:val="24"/>
        </w:rPr>
        <w:t>Başarılı olanl</w:t>
      </w:r>
      <w:r w:rsidR="007E341B" w:rsidRPr="00EA35F1">
        <w:rPr>
          <w:rFonts w:ascii="Times New Roman" w:hAnsi="Times New Roman" w:cs="Times New Roman"/>
          <w:sz w:val="24"/>
          <w:szCs w:val="24"/>
        </w:rPr>
        <w:t>ara “Kurs Belgesi” (</w:t>
      </w:r>
      <w:r w:rsidR="005A5B4B">
        <w:rPr>
          <w:rFonts w:ascii="Times New Roman" w:hAnsi="Times New Roman" w:cs="Times New Roman"/>
          <w:sz w:val="24"/>
          <w:szCs w:val="24"/>
        </w:rPr>
        <w:t>e-</w:t>
      </w:r>
      <w:r w:rsidR="007E341B" w:rsidRPr="00EA35F1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EA35F1">
        <w:rPr>
          <w:rFonts w:ascii="Times New Roman" w:hAnsi="Times New Roman" w:cs="Times New Roman"/>
          <w:sz w:val="24"/>
          <w:szCs w:val="24"/>
        </w:rPr>
        <w:t>verilecektir</w:t>
      </w:r>
      <w:r w:rsidRPr="00EA35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7817" w:rsidRPr="00EA35F1" w:rsidRDefault="00257817" w:rsidP="002578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EA35F1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7A21" w:rsidRPr="00EA35F1" w:rsidRDefault="00147A21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7A21" w:rsidRPr="00EA35F1" w:rsidRDefault="00147A21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47A21" w:rsidRPr="00EA35F1" w:rsidRDefault="00147A21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EA35F1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EA35F1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EA35F1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57817" w:rsidRPr="00EA35F1" w:rsidSect="00D455A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EA1"/>
    <w:multiLevelType w:val="hybridMultilevel"/>
    <w:tmpl w:val="DA5EC0A6"/>
    <w:lvl w:ilvl="0" w:tplc="A9C2E2F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11870E84"/>
    <w:multiLevelType w:val="hybridMultilevel"/>
    <w:tmpl w:val="49A010B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300"/>
        </w:tabs>
        <w:ind w:left="230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460"/>
        </w:tabs>
        <w:ind w:left="446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620"/>
        </w:tabs>
        <w:ind w:left="6620" w:hanging="360"/>
      </w:pPr>
      <w:rPr>
        <w:rFonts w:cs="Times New Roman"/>
      </w:rPr>
    </w:lvl>
  </w:abstractNum>
  <w:abstractNum w:abstractNumId="4" w15:restartNumberingAfterBreak="0">
    <w:nsid w:val="15010779"/>
    <w:multiLevelType w:val="hybridMultilevel"/>
    <w:tmpl w:val="AC420F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9B1CFA"/>
    <w:multiLevelType w:val="hybridMultilevel"/>
    <w:tmpl w:val="B54CA03A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 w15:restartNumberingAfterBreak="0">
    <w:nsid w:val="1DCC5854"/>
    <w:multiLevelType w:val="hybridMultilevel"/>
    <w:tmpl w:val="898C4AF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75B6C"/>
    <w:multiLevelType w:val="hybridMultilevel"/>
    <w:tmpl w:val="DA86D3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97397"/>
    <w:multiLevelType w:val="hybridMultilevel"/>
    <w:tmpl w:val="6B561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C40"/>
    <w:multiLevelType w:val="hybridMultilevel"/>
    <w:tmpl w:val="D8A2527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9E64A0"/>
    <w:multiLevelType w:val="hybridMultilevel"/>
    <w:tmpl w:val="53E28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 w15:restartNumberingAfterBreak="0">
    <w:nsid w:val="27C15D6E"/>
    <w:multiLevelType w:val="hybridMultilevel"/>
    <w:tmpl w:val="97A4DEC4"/>
    <w:lvl w:ilvl="0" w:tplc="A9C2E2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92A5E"/>
    <w:multiLevelType w:val="hybridMultilevel"/>
    <w:tmpl w:val="491293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137B4C"/>
    <w:multiLevelType w:val="hybridMultilevel"/>
    <w:tmpl w:val="D98094F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616CB0"/>
    <w:multiLevelType w:val="hybridMultilevel"/>
    <w:tmpl w:val="F40276FE"/>
    <w:lvl w:ilvl="0" w:tplc="202C880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BA2E2D"/>
    <w:multiLevelType w:val="hybridMultilevel"/>
    <w:tmpl w:val="8F3C7C5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65813D1"/>
    <w:multiLevelType w:val="hybridMultilevel"/>
    <w:tmpl w:val="A4E8DD78"/>
    <w:lvl w:ilvl="0" w:tplc="D046C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85081"/>
    <w:multiLevelType w:val="hybridMultilevel"/>
    <w:tmpl w:val="83A6D6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D0DD6"/>
    <w:multiLevelType w:val="hybridMultilevel"/>
    <w:tmpl w:val="1A0ED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AF3B35"/>
    <w:multiLevelType w:val="hybridMultilevel"/>
    <w:tmpl w:val="375059F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5" w15:restartNumberingAfterBreak="0">
    <w:nsid w:val="532D2C8C"/>
    <w:multiLevelType w:val="hybridMultilevel"/>
    <w:tmpl w:val="4EBE3A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7904F1"/>
    <w:multiLevelType w:val="hybridMultilevel"/>
    <w:tmpl w:val="8E920FF6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4E02BD"/>
    <w:multiLevelType w:val="hybridMultilevel"/>
    <w:tmpl w:val="7FEC0C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15582"/>
    <w:multiLevelType w:val="hybridMultilevel"/>
    <w:tmpl w:val="AB4AD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257519"/>
    <w:multiLevelType w:val="hybridMultilevel"/>
    <w:tmpl w:val="407C3D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450DA"/>
    <w:multiLevelType w:val="hybridMultilevel"/>
    <w:tmpl w:val="DE2A8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B55AD"/>
    <w:multiLevelType w:val="hybridMultilevel"/>
    <w:tmpl w:val="68EED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520821"/>
    <w:multiLevelType w:val="hybridMultilevel"/>
    <w:tmpl w:val="131210B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68F0149C"/>
    <w:multiLevelType w:val="hybridMultilevel"/>
    <w:tmpl w:val="8688B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AD6416"/>
    <w:multiLevelType w:val="hybridMultilevel"/>
    <w:tmpl w:val="DB0006C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2DC25B7"/>
    <w:multiLevelType w:val="hybridMultilevel"/>
    <w:tmpl w:val="157C95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41BEE"/>
    <w:multiLevelType w:val="hybridMultilevel"/>
    <w:tmpl w:val="BF604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C6C3C"/>
    <w:multiLevelType w:val="hybridMultilevel"/>
    <w:tmpl w:val="18ACE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C7B4F"/>
    <w:multiLevelType w:val="hybridMultilevel"/>
    <w:tmpl w:val="C9A8EA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84C5479"/>
    <w:multiLevelType w:val="hybridMultilevel"/>
    <w:tmpl w:val="06A098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98667F0"/>
    <w:multiLevelType w:val="hybridMultilevel"/>
    <w:tmpl w:val="7D2444F0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33"/>
  </w:num>
  <w:num w:numId="5">
    <w:abstractNumId w:val="8"/>
  </w:num>
  <w:num w:numId="6">
    <w:abstractNumId w:val="4"/>
  </w:num>
  <w:num w:numId="7">
    <w:abstractNumId w:val="9"/>
  </w:num>
  <w:num w:numId="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25"/>
  </w:num>
  <w:num w:numId="12">
    <w:abstractNumId w:val="28"/>
  </w:num>
  <w:num w:numId="13">
    <w:abstractNumId w:val="37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46"/>
  </w:num>
  <w:num w:numId="17">
    <w:abstractNumId w:val="20"/>
  </w:num>
  <w:num w:numId="18">
    <w:abstractNumId w:val="18"/>
  </w:num>
  <w:num w:numId="19">
    <w:abstractNumId w:val="1"/>
  </w:num>
  <w:num w:numId="20">
    <w:abstractNumId w:val="23"/>
  </w:num>
  <w:num w:numId="21">
    <w:abstractNumId w:val="29"/>
  </w:num>
  <w:num w:numId="22">
    <w:abstractNumId w:val="45"/>
  </w:num>
  <w:num w:numId="23">
    <w:abstractNumId w:val="26"/>
  </w:num>
  <w:num w:numId="24">
    <w:abstractNumId w:val="16"/>
  </w:num>
  <w:num w:numId="25">
    <w:abstractNumId w:val="24"/>
  </w:num>
  <w:num w:numId="26">
    <w:abstractNumId w:val="2"/>
  </w:num>
  <w:num w:numId="27">
    <w:abstractNumId w:val="30"/>
  </w:num>
  <w:num w:numId="28">
    <w:abstractNumId w:val="31"/>
  </w:num>
  <w:num w:numId="29">
    <w:abstractNumId w:val="22"/>
  </w:num>
  <w:num w:numId="30">
    <w:abstractNumId w:val="13"/>
  </w:num>
  <w:num w:numId="31">
    <w:abstractNumId w:val="0"/>
  </w:num>
  <w:num w:numId="32">
    <w:abstractNumId w:val="21"/>
  </w:num>
  <w:num w:numId="33">
    <w:abstractNumId w:val="10"/>
  </w:num>
  <w:num w:numId="34">
    <w:abstractNumId w:val="41"/>
  </w:num>
  <w:num w:numId="35">
    <w:abstractNumId w:val="7"/>
  </w:num>
  <w:num w:numId="36">
    <w:abstractNumId w:val="36"/>
  </w:num>
  <w:num w:numId="37">
    <w:abstractNumId w:val="14"/>
  </w:num>
  <w:num w:numId="38">
    <w:abstractNumId w:val="39"/>
  </w:num>
  <w:num w:numId="39">
    <w:abstractNumId w:val="17"/>
  </w:num>
  <w:num w:numId="40">
    <w:abstractNumId w:val="6"/>
  </w:num>
  <w:num w:numId="41">
    <w:abstractNumId w:val="11"/>
  </w:num>
  <w:num w:numId="42">
    <w:abstractNumId w:val="40"/>
  </w:num>
  <w:num w:numId="43">
    <w:abstractNumId w:val="27"/>
  </w:num>
  <w:num w:numId="44">
    <w:abstractNumId w:val="38"/>
  </w:num>
  <w:num w:numId="45">
    <w:abstractNumId w:val="19"/>
  </w:num>
  <w:num w:numId="46">
    <w:abstractNumId w:val="44"/>
  </w:num>
  <w:num w:numId="47">
    <w:abstractNumId w:val="12"/>
  </w:num>
  <w:num w:numId="48">
    <w:abstractNumId w:val="34"/>
  </w:num>
  <w:num w:numId="49">
    <w:abstractNumId w:val="35"/>
  </w:num>
  <w:num w:numId="5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B5435"/>
    <w:rsid w:val="000043EB"/>
    <w:rsid w:val="0000498F"/>
    <w:rsid w:val="00010C6A"/>
    <w:rsid w:val="000320B3"/>
    <w:rsid w:val="0003252C"/>
    <w:rsid w:val="000479AC"/>
    <w:rsid w:val="00062381"/>
    <w:rsid w:val="00083AEB"/>
    <w:rsid w:val="00090FDD"/>
    <w:rsid w:val="000911A0"/>
    <w:rsid w:val="00096D98"/>
    <w:rsid w:val="000B15DF"/>
    <w:rsid w:val="000D2AAA"/>
    <w:rsid w:val="000D3038"/>
    <w:rsid w:val="000D53B4"/>
    <w:rsid w:val="000F4C79"/>
    <w:rsid w:val="001375E3"/>
    <w:rsid w:val="00147A21"/>
    <w:rsid w:val="00154E0E"/>
    <w:rsid w:val="00160E72"/>
    <w:rsid w:val="0016629D"/>
    <w:rsid w:val="001905A2"/>
    <w:rsid w:val="00192F38"/>
    <w:rsid w:val="0019414D"/>
    <w:rsid w:val="001975DD"/>
    <w:rsid w:val="001A26DA"/>
    <w:rsid w:val="001A50FE"/>
    <w:rsid w:val="001E5497"/>
    <w:rsid w:val="001E64EF"/>
    <w:rsid w:val="0020736D"/>
    <w:rsid w:val="00215FED"/>
    <w:rsid w:val="00220CAB"/>
    <w:rsid w:val="002216DE"/>
    <w:rsid w:val="002234F5"/>
    <w:rsid w:val="0022759E"/>
    <w:rsid w:val="00251C0A"/>
    <w:rsid w:val="00257817"/>
    <w:rsid w:val="00263A13"/>
    <w:rsid w:val="002660CF"/>
    <w:rsid w:val="00270F26"/>
    <w:rsid w:val="002774D6"/>
    <w:rsid w:val="00280075"/>
    <w:rsid w:val="002A3647"/>
    <w:rsid w:val="002B2A24"/>
    <w:rsid w:val="002B2D67"/>
    <w:rsid w:val="002E1D11"/>
    <w:rsid w:val="002F47C8"/>
    <w:rsid w:val="0030086F"/>
    <w:rsid w:val="00346D00"/>
    <w:rsid w:val="003502CC"/>
    <w:rsid w:val="00384CB8"/>
    <w:rsid w:val="0039054D"/>
    <w:rsid w:val="00394018"/>
    <w:rsid w:val="003A48D8"/>
    <w:rsid w:val="003A5E11"/>
    <w:rsid w:val="003C4057"/>
    <w:rsid w:val="003F55ED"/>
    <w:rsid w:val="00405850"/>
    <w:rsid w:val="0041249F"/>
    <w:rsid w:val="004340A5"/>
    <w:rsid w:val="004359B6"/>
    <w:rsid w:val="0045430C"/>
    <w:rsid w:val="00456E31"/>
    <w:rsid w:val="00463ACF"/>
    <w:rsid w:val="00467161"/>
    <w:rsid w:val="00481EF4"/>
    <w:rsid w:val="00483819"/>
    <w:rsid w:val="0048559D"/>
    <w:rsid w:val="004928F4"/>
    <w:rsid w:val="004B6B7B"/>
    <w:rsid w:val="004B6F41"/>
    <w:rsid w:val="004C153B"/>
    <w:rsid w:val="00527BD8"/>
    <w:rsid w:val="00534289"/>
    <w:rsid w:val="0056022E"/>
    <w:rsid w:val="005604D2"/>
    <w:rsid w:val="00567609"/>
    <w:rsid w:val="00580694"/>
    <w:rsid w:val="00586FF4"/>
    <w:rsid w:val="0059777A"/>
    <w:rsid w:val="005A0442"/>
    <w:rsid w:val="005A5B4B"/>
    <w:rsid w:val="005A661B"/>
    <w:rsid w:val="005D1F87"/>
    <w:rsid w:val="005D5B97"/>
    <w:rsid w:val="005E571B"/>
    <w:rsid w:val="005E65E4"/>
    <w:rsid w:val="005E6FC4"/>
    <w:rsid w:val="005F1DE2"/>
    <w:rsid w:val="005F6415"/>
    <w:rsid w:val="00607C86"/>
    <w:rsid w:val="00613DED"/>
    <w:rsid w:val="0063216A"/>
    <w:rsid w:val="00651317"/>
    <w:rsid w:val="00675D8E"/>
    <w:rsid w:val="00685322"/>
    <w:rsid w:val="00695F17"/>
    <w:rsid w:val="00696A72"/>
    <w:rsid w:val="006A0B6F"/>
    <w:rsid w:val="006C0E02"/>
    <w:rsid w:val="006C4CE3"/>
    <w:rsid w:val="006E34EA"/>
    <w:rsid w:val="006E4113"/>
    <w:rsid w:val="006E5203"/>
    <w:rsid w:val="006F155E"/>
    <w:rsid w:val="006F7D4D"/>
    <w:rsid w:val="007103C3"/>
    <w:rsid w:val="0071410D"/>
    <w:rsid w:val="0072618D"/>
    <w:rsid w:val="007269ED"/>
    <w:rsid w:val="0074352B"/>
    <w:rsid w:val="00744AC3"/>
    <w:rsid w:val="007535B8"/>
    <w:rsid w:val="0076335E"/>
    <w:rsid w:val="0077221B"/>
    <w:rsid w:val="00776CC9"/>
    <w:rsid w:val="0079082B"/>
    <w:rsid w:val="007A5138"/>
    <w:rsid w:val="007B5435"/>
    <w:rsid w:val="007C0BE4"/>
    <w:rsid w:val="007D38D1"/>
    <w:rsid w:val="007D75AE"/>
    <w:rsid w:val="007E341B"/>
    <w:rsid w:val="007F0C96"/>
    <w:rsid w:val="007F7581"/>
    <w:rsid w:val="00820352"/>
    <w:rsid w:val="00821039"/>
    <w:rsid w:val="00822C4A"/>
    <w:rsid w:val="00823560"/>
    <w:rsid w:val="008305B5"/>
    <w:rsid w:val="00843BD4"/>
    <w:rsid w:val="00847B6E"/>
    <w:rsid w:val="00861BD5"/>
    <w:rsid w:val="00863370"/>
    <w:rsid w:val="008A7237"/>
    <w:rsid w:val="008B3162"/>
    <w:rsid w:val="008D4761"/>
    <w:rsid w:val="008E402F"/>
    <w:rsid w:val="00914246"/>
    <w:rsid w:val="00942D6E"/>
    <w:rsid w:val="00955474"/>
    <w:rsid w:val="00982E00"/>
    <w:rsid w:val="00996A4C"/>
    <w:rsid w:val="009B3B02"/>
    <w:rsid w:val="009B691D"/>
    <w:rsid w:val="009D76FE"/>
    <w:rsid w:val="009F2FE9"/>
    <w:rsid w:val="00A17E33"/>
    <w:rsid w:val="00A21EA9"/>
    <w:rsid w:val="00A24CD6"/>
    <w:rsid w:val="00A32EC8"/>
    <w:rsid w:val="00A342EF"/>
    <w:rsid w:val="00A440B6"/>
    <w:rsid w:val="00A4684F"/>
    <w:rsid w:val="00A7638E"/>
    <w:rsid w:val="00A96F12"/>
    <w:rsid w:val="00AA2C3B"/>
    <w:rsid w:val="00AB3AFB"/>
    <w:rsid w:val="00AC1612"/>
    <w:rsid w:val="00B05EF2"/>
    <w:rsid w:val="00B31867"/>
    <w:rsid w:val="00B445AA"/>
    <w:rsid w:val="00B546BE"/>
    <w:rsid w:val="00B619C9"/>
    <w:rsid w:val="00B66747"/>
    <w:rsid w:val="00B737B8"/>
    <w:rsid w:val="00B838A0"/>
    <w:rsid w:val="00B83C5F"/>
    <w:rsid w:val="00B869A2"/>
    <w:rsid w:val="00B96147"/>
    <w:rsid w:val="00B97CCF"/>
    <w:rsid w:val="00BA2D5B"/>
    <w:rsid w:val="00BA4A8A"/>
    <w:rsid w:val="00BA5861"/>
    <w:rsid w:val="00BB12E9"/>
    <w:rsid w:val="00BB2C90"/>
    <w:rsid w:val="00BB4D9C"/>
    <w:rsid w:val="00BF42DE"/>
    <w:rsid w:val="00C04B3F"/>
    <w:rsid w:val="00C15D10"/>
    <w:rsid w:val="00C57F5B"/>
    <w:rsid w:val="00C62064"/>
    <w:rsid w:val="00C844D3"/>
    <w:rsid w:val="00C86EA0"/>
    <w:rsid w:val="00C902D3"/>
    <w:rsid w:val="00CC6B7C"/>
    <w:rsid w:val="00CD5C2E"/>
    <w:rsid w:val="00CD7809"/>
    <w:rsid w:val="00CE7D1F"/>
    <w:rsid w:val="00CF6570"/>
    <w:rsid w:val="00D000B9"/>
    <w:rsid w:val="00D01F05"/>
    <w:rsid w:val="00D27538"/>
    <w:rsid w:val="00D31C5D"/>
    <w:rsid w:val="00D455AD"/>
    <w:rsid w:val="00D46F07"/>
    <w:rsid w:val="00D53A19"/>
    <w:rsid w:val="00D60B81"/>
    <w:rsid w:val="00D66A55"/>
    <w:rsid w:val="00D74628"/>
    <w:rsid w:val="00D74809"/>
    <w:rsid w:val="00D8700D"/>
    <w:rsid w:val="00DB062C"/>
    <w:rsid w:val="00DE39EC"/>
    <w:rsid w:val="00DF288C"/>
    <w:rsid w:val="00DF5905"/>
    <w:rsid w:val="00DF7B73"/>
    <w:rsid w:val="00E14C83"/>
    <w:rsid w:val="00E33F6A"/>
    <w:rsid w:val="00E34F45"/>
    <w:rsid w:val="00E43188"/>
    <w:rsid w:val="00E55BF5"/>
    <w:rsid w:val="00E577E9"/>
    <w:rsid w:val="00E63FF6"/>
    <w:rsid w:val="00E70CBE"/>
    <w:rsid w:val="00E72C66"/>
    <w:rsid w:val="00E74215"/>
    <w:rsid w:val="00E755F9"/>
    <w:rsid w:val="00E86587"/>
    <w:rsid w:val="00E95691"/>
    <w:rsid w:val="00EA35F1"/>
    <w:rsid w:val="00EA7105"/>
    <w:rsid w:val="00EC4FAA"/>
    <w:rsid w:val="00EC511D"/>
    <w:rsid w:val="00ED66D1"/>
    <w:rsid w:val="00EE79E0"/>
    <w:rsid w:val="00F11A65"/>
    <w:rsid w:val="00F1428D"/>
    <w:rsid w:val="00F32231"/>
    <w:rsid w:val="00F928F0"/>
    <w:rsid w:val="00FB7F42"/>
    <w:rsid w:val="00FC20E1"/>
    <w:rsid w:val="00FE5339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9B5861-19FB-430F-93FF-2721E4E2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55E"/>
  </w:style>
  <w:style w:type="paragraph" w:styleId="Balk3">
    <w:name w:val="heading 3"/>
    <w:basedOn w:val="Normal"/>
    <w:next w:val="Normal"/>
    <w:link w:val="Balk3Char"/>
    <w:qFormat/>
    <w:rsid w:val="007B543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B543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7B5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46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2381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A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685322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685322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685322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</w:rPr>
  </w:style>
  <w:style w:type="character" w:customStyle="1" w:styleId="AltKonuBalChar1">
    <w:name w:val="Alt Konu Başlığı Char1"/>
    <w:basedOn w:val="VarsaylanParagrafYazTipi"/>
    <w:uiPriority w:val="11"/>
    <w:rsid w:val="00685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6A55"/>
  </w:style>
  <w:style w:type="paragraph" w:styleId="BalonMetni">
    <w:name w:val="Balloon Text"/>
    <w:basedOn w:val="Normal"/>
    <w:link w:val="BalonMetniChar"/>
    <w:uiPriority w:val="99"/>
    <w:semiHidden/>
    <w:unhideWhenUsed/>
    <w:rsid w:val="006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17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F92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 Paragraf1"/>
    <w:basedOn w:val="Normal"/>
    <w:rsid w:val="000D53B4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GvdeMetni">
    <w:name w:val="Body Text"/>
    <w:basedOn w:val="Normal"/>
    <w:link w:val="GvdeMetniChar"/>
    <w:rsid w:val="00280075"/>
    <w:pPr>
      <w:spacing w:after="0" w:line="240" w:lineRule="auto"/>
      <w:ind w:right="535"/>
    </w:pPr>
    <w:rPr>
      <w:rFonts w:ascii="Arial" w:eastAsia="Times New Roman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8007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62E89-9538-4E18-BF05-009FFABF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sınıfı</dc:creator>
  <cp:lastModifiedBy>Bahtiyar TOLUNAY</cp:lastModifiedBy>
  <cp:revision>68</cp:revision>
  <cp:lastPrinted>2012-07-02T08:47:00Z</cp:lastPrinted>
  <dcterms:created xsi:type="dcterms:W3CDTF">2012-11-15T19:07:00Z</dcterms:created>
  <dcterms:modified xsi:type="dcterms:W3CDTF">2022-06-08T09:03:00Z</dcterms:modified>
</cp:coreProperties>
</file>